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28078" w14:textId="43A7354A" w:rsidR="00FC772A" w:rsidRPr="007665BC" w:rsidRDefault="00FC772A" w:rsidP="008F792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665BC">
        <w:rPr>
          <w:rFonts w:ascii="Arial" w:hAnsi="Arial" w:cs="Arial"/>
          <w:b/>
          <w:bCs/>
          <w:sz w:val="28"/>
          <w:szCs w:val="28"/>
        </w:rPr>
        <w:t>FORMULARZ ZGŁOSZENIOWY</w:t>
      </w:r>
    </w:p>
    <w:p w14:paraId="178E7B3B" w14:textId="7F69B8B9" w:rsidR="00370F25" w:rsidRPr="00DA3984" w:rsidRDefault="006E4CB1" w:rsidP="007665B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665BC">
        <w:rPr>
          <w:rFonts w:ascii="Arial" w:hAnsi="Arial" w:cs="Arial"/>
          <w:sz w:val="24"/>
          <w:szCs w:val="24"/>
        </w:rPr>
        <w:t xml:space="preserve">Projekt nr </w:t>
      </w:r>
      <w:r w:rsidR="00C71413" w:rsidRPr="00C71413">
        <w:rPr>
          <w:rFonts w:ascii="Arial" w:hAnsi="Arial" w:cs="Arial"/>
          <w:b/>
          <w:bCs/>
          <w:sz w:val="24"/>
          <w:szCs w:val="24"/>
        </w:rPr>
        <w:t>FESL.06.01-IZ.01-0CHC/24</w:t>
      </w:r>
      <w:r w:rsidR="00FC772A" w:rsidRPr="007665BC">
        <w:rPr>
          <w:rFonts w:ascii="Arial" w:hAnsi="Arial" w:cs="Arial"/>
          <w:sz w:val="24"/>
          <w:szCs w:val="24"/>
        </w:rPr>
        <w:br/>
        <w:t xml:space="preserve">Pod tytułem </w:t>
      </w:r>
      <w:r w:rsidRPr="007665BC">
        <w:rPr>
          <w:rFonts w:ascii="Arial" w:hAnsi="Arial" w:cs="Arial"/>
          <w:b/>
          <w:bCs/>
          <w:sz w:val="24"/>
          <w:szCs w:val="24"/>
        </w:rPr>
        <w:t>„</w:t>
      </w:r>
      <w:r w:rsidR="00C71413" w:rsidRPr="00C71413">
        <w:rPr>
          <w:rFonts w:ascii="Arial" w:hAnsi="Arial" w:cs="Arial"/>
          <w:b/>
          <w:bCs/>
          <w:sz w:val="24"/>
          <w:szCs w:val="24"/>
        </w:rPr>
        <w:t>Zajęcia dodatkowe na dobry start</w:t>
      </w:r>
      <w:r w:rsidR="004009C9" w:rsidRPr="007665BC">
        <w:rPr>
          <w:rFonts w:ascii="Arial" w:hAnsi="Arial" w:cs="Arial"/>
          <w:b/>
          <w:bCs/>
          <w:sz w:val="24"/>
          <w:szCs w:val="24"/>
        </w:rPr>
        <w:t>”</w:t>
      </w:r>
      <w:r w:rsidR="004009C9" w:rsidRPr="007665BC">
        <w:rPr>
          <w:rFonts w:ascii="Arial" w:hAnsi="Arial" w:cs="Arial"/>
          <w:sz w:val="24"/>
          <w:szCs w:val="24"/>
        </w:rPr>
        <w:t xml:space="preserve"> </w:t>
      </w:r>
      <w:r w:rsidR="00FC772A" w:rsidRPr="007665BC">
        <w:rPr>
          <w:rFonts w:ascii="Arial" w:hAnsi="Arial" w:cs="Arial"/>
          <w:sz w:val="24"/>
          <w:szCs w:val="24"/>
        </w:rPr>
        <w:br/>
        <w:t xml:space="preserve">Projekt </w:t>
      </w:r>
      <w:r w:rsidRPr="007665BC">
        <w:rPr>
          <w:rFonts w:ascii="Arial" w:hAnsi="Arial" w:cs="Arial"/>
          <w:sz w:val="24"/>
          <w:szCs w:val="24"/>
        </w:rPr>
        <w:t xml:space="preserve">realizowany </w:t>
      </w:r>
      <w:r w:rsidR="00FC772A" w:rsidRPr="007665BC">
        <w:rPr>
          <w:rFonts w:ascii="Arial" w:hAnsi="Arial" w:cs="Arial"/>
          <w:sz w:val="24"/>
          <w:szCs w:val="24"/>
        </w:rPr>
        <w:t xml:space="preserve">jest </w:t>
      </w:r>
      <w:r w:rsidRPr="007665BC">
        <w:rPr>
          <w:rFonts w:ascii="Arial" w:hAnsi="Arial" w:cs="Arial"/>
          <w:sz w:val="24"/>
          <w:szCs w:val="24"/>
        </w:rPr>
        <w:t xml:space="preserve">w ramach Fundusze Europejskie dla Śląskiego 2021-2027 przez </w:t>
      </w:r>
      <w:r w:rsidR="00DA3984" w:rsidRPr="00DA3984">
        <w:rPr>
          <w:rFonts w:ascii="Arial" w:hAnsi="Arial" w:cs="Arial"/>
          <w:b/>
          <w:bCs/>
          <w:sz w:val="24"/>
          <w:szCs w:val="24"/>
        </w:rPr>
        <w:t>"DOBRY START" Placówki Oświatowe Agata Abram</w:t>
      </w:r>
      <w:r w:rsidR="004009C9" w:rsidRPr="00DA3984">
        <w:rPr>
          <w:rFonts w:ascii="Arial" w:hAnsi="Arial" w:cs="Arial"/>
          <w:b/>
          <w:bCs/>
          <w:sz w:val="24"/>
          <w:szCs w:val="24"/>
        </w:rPr>
        <w:t>.</w:t>
      </w:r>
    </w:p>
    <w:p w14:paraId="4C200B65" w14:textId="77777777" w:rsidR="008170EB" w:rsidRPr="007665BC" w:rsidRDefault="008170EB" w:rsidP="007665BC">
      <w:pPr>
        <w:spacing w:line="360" w:lineRule="auto"/>
        <w:rPr>
          <w:rFonts w:ascii="Arial" w:hAnsi="Arial" w:cs="Arial"/>
          <w:sz w:val="24"/>
          <w:szCs w:val="24"/>
        </w:rPr>
      </w:pPr>
    </w:p>
    <w:p w14:paraId="3C49F251" w14:textId="602A07BD" w:rsidR="00370F25" w:rsidRDefault="00123A09" w:rsidP="007665B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23A09">
        <w:rPr>
          <w:rFonts w:ascii="Arial" w:hAnsi="Arial" w:cs="Arial"/>
          <w:b/>
          <w:bCs/>
          <w:sz w:val="24"/>
          <w:szCs w:val="24"/>
        </w:rPr>
        <w:t>Dane dziecka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ela-Siatka"/>
        <w:tblpPr w:leftFromText="141" w:rightFromText="141" w:vertAnchor="text" w:horzAnchor="margin" w:tblpXSpec="center" w:tblpY="-72"/>
        <w:tblW w:w="0" w:type="auto"/>
        <w:tblLook w:val="04A0" w:firstRow="1" w:lastRow="0" w:firstColumn="1" w:lastColumn="0" w:noHBand="0" w:noVBand="1"/>
      </w:tblPr>
      <w:tblGrid>
        <w:gridCol w:w="5523"/>
      </w:tblGrid>
      <w:tr w:rsidR="00123A09" w14:paraId="369F808D" w14:textId="77777777" w:rsidTr="00123A09">
        <w:tc>
          <w:tcPr>
            <w:tcW w:w="5523" w:type="dxa"/>
          </w:tcPr>
          <w:p w14:paraId="15F36CBE" w14:textId="77777777" w:rsidR="00123A09" w:rsidRDefault="00123A09" w:rsidP="00123A0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3A09" w14:paraId="26EEE047" w14:textId="77777777" w:rsidTr="00123A09">
        <w:tc>
          <w:tcPr>
            <w:tcW w:w="5523" w:type="dxa"/>
          </w:tcPr>
          <w:p w14:paraId="20137EA9" w14:textId="77777777" w:rsidR="00123A09" w:rsidRDefault="00123A09" w:rsidP="00123A0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95EF54" w14:textId="3816613C" w:rsidR="00123A09" w:rsidRDefault="00123A09" w:rsidP="007665B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</w:t>
      </w:r>
    </w:p>
    <w:p w14:paraId="1F753425" w14:textId="159ECA52" w:rsidR="00123A09" w:rsidRDefault="00123A09" w:rsidP="007665B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nazwisko</w:t>
      </w:r>
    </w:p>
    <w:p w14:paraId="7B322CA4" w14:textId="2E9BE199" w:rsidR="00123A09" w:rsidRDefault="00123A09" w:rsidP="007665B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Dane rodzica / opiekuna:</w:t>
      </w:r>
    </w:p>
    <w:tbl>
      <w:tblPr>
        <w:tblStyle w:val="Tabela-Siatka"/>
        <w:tblpPr w:leftFromText="141" w:rightFromText="141" w:vertAnchor="text" w:horzAnchor="margin" w:tblpXSpec="center" w:tblpY="-69"/>
        <w:tblW w:w="0" w:type="auto"/>
        <w:tblLook w:val="04A0" w:firstRow="1" w:lastRow="0" w:firstColumn="1" w:lastColumn="0" w:noHBand="0" w:noVBand="1"/>
      </w:tblPr>
      <w:tblGrid>
        <w:gridCol w:w="5523"/>
      </w:tblGrid>
      <w:tr w:rsidR="00123A09" w14:paraId="2C0DC3C9" w14:textId="77777777" w:rsidTr="00123A09">
        <w:tc>
          <w:tcPr>
            <w:tcW w:w="5523" w:type="dxa"/>
          </w:tcPr>
          <w:p w14:paraId="34B5586B" w14:textId="77777777" w:rsidR="00123A09" w:rsidRDefault="00123A09" w:rsidP="00123A0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3A09" w14:paraId="12CD113C" w14:textId="77777777" w:rsidTr="00123A09">
        <w:tc>
          <w:tcPr>
            <w:tcW w:w="5523" w:type="dxa"/>
          </w:tcPr>
          <w:p w14:paraId="271CB15D" w14:textId="77777777" w:rsidR="00123A09" w:rsidRDefault="00123A09" w:rsidP="00123A0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CCABE3" w14:textId="77777777" w:rsidR="00123A09" w:rsidRDefault="00123A09" w:rsidP="007665B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               </w:t>
      </w:r>
    </w:p>
    <w:p w14:paraId="3918F475" w14:textId="2091E2AC" w:rsidR="00123A09" w:rsidRDefault="00123A09" w:rsidP="007665B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</w:t>
      </w:r>
    </w:p>
    <w:p w14:paraId="065ACD8C" w14:textId="77777777" w:rsidR="00AE4659" w:rsidRDefault="00AE4659" w:rsidP="00AE4659">
      <w:pPr>
        <w:spacing w:line="240" w:lineRule="auto"/>
        <w:rPr>
          <w:rFonts w:ascii="Arial" w:hAnsi="Arial" w:cs="Arial"/>
          <w:sz w:val="24"/>
          <w:szCs w:val="24"/>
        </w:rPr>
      </w:pPr>
    </w:p>
    <w:p w14:paraId="07FE1140" w14:textId="503E6FFB" w:rsidR="008170EB" w:rsidRPr="008170EB" w:rsidRDefault="008170EB" w:rsidP="00AE4659">
      <w:pPr>
        <w:spacing w:line="240" w:lineRule="auto"/>
        <w:jc w:val="right"/>
        <w:rPr>
          <w:rFonts w:ascii="Arial" w:hAnsi="Arial" w:cs="Arial"/>
          <w:i/>
          <w:iCs/>
          <w:sz w:val="24"/>
          <w:szCs w:val="24"/>
        </w:rPr>
      </w:pPr>
      <w:r w:rsidRPr="008170EB">
        <w:rPr>
          <w:rFonts w:ascii="Arial" w:hAnsi="Arial" w:cs="Arial"/>
          <w:i/>
          <w:iCs/>
          <w:sz w:val="24"/>
          <w:szCs w:val="24"/>
        </w:rPr>
        <w:t>zaznacz właściwe „X”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7230"/>
        <w:gridCol w:w="992"/>
        <w:gridCol w:w="987"/>
      </w:tblGrid>
      <w:tr w:rsidR="008170EB" w:rsidRPr="007665BC" w14:paraId="2867D319" w14:textId="77777777" w:rsidTr="008170EB">
        <w:tc>
          <w:tcPr>
            <w:tcW w:w="7230" w:type="dxa"/>
          </w:tcPr>
          <w:p w14:paraId="26C21E63" w14:textId="77777777" w:rsidR="008170EB" w:rsidRPr="007665BC" w:rsidRDefault="008170EB" w:rsidP="0006372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665BC">
              <w:rPr>
                <w:rFonts w:ascii="Arial" w:hAnsi="Arial" w:cs="Arial"/>
                <w:b/>
                <w:bCs/>
                <w:sz w:val="24"/>
                <w:szCs w:val="24"/>
              </w:rPr>
              <w:t>Kryterium obligatoryjne</w:t>
            </w:r>
          </w:p>
        </w:tc>
        <w:tc>
          <w:tcPr>
            <w:tcW w:w="992" w:type="dxa"/>
          </w:tcPr>
          <w:p w14:paraId="00148DF1" w14:textId="77777777" w:rsidR="008170EB" w:rsidRPr="007665BC" w:rsidRDefault="008170EB" w:rsidP="0006372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5BC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987" w:type="dxa"/>
          </w:tcPr>
          <w:p w14:paraId="2F95FF17" w14:textId="77777777" w:rsidR="008170EB" w:rsidRPr="007665BC" w:rsidRDefault="008170EB" w:rsidP="0006372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5BC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8170EB" w:rsidRPr="007665BC" w14:paraId="40513E0C" w14:textId="77777777" w:rsidTr="008170EB">
        <w:tc>
          <w:tcPr>
            <w:tcW w:w="7230" w:type="dxa"/>
          </w:tcPr>
          <w:p w14:paraId="321A40F9" w14:textId="77777777" w:rsidR="008170EB" w:rsidRPr="007665BC" w:rsidRDefault="008170EB" w:rsidP="0006372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665BC">
              <w:rPr>
                <w:rFonts w:ascii="Arial" w:hAnsi="Arial" w:cs="Arial"/>
                <w:sz w:val="24"/>
                <w:szCs w:val="24"/>
              </w:rPr>
              <w:t>dziecko w wieku przedszkolnym uczęszczające do Przedszkola Wnioskodawcy</w:t>
            </w:r>
          </w:p>
        </w:tc>
        <w:tc>
          <w:tcPr>
            <w:tcW w:w="992" w:type="dxa"/>
          </w:tcPr>
          <w:p w14:paraId="343B5099" w14:textId="77777777" w:rsidR="008170EB" w:rsidRPr="007665BC" w:rsidRDefault="008170EB" w:rsidP="0006372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" w:type="dxa"/>
          </w:tcPr>
          <w:p w14:paraId="628FC3A3" w14:textId="77777777" w:rsidR="008170EB" w:rsidRPr="007665BC" w:rsidRDefault="008170EB" w:rsidP="0006372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70EB" w:rsidRPr="007665BC" w14:paraId="6CACB4B0" w14:textId="77777777" w:rsidTr="008170EB">
        <w:tc>
          <w:tcPr>
            <w:tcW w:w="7230" w:type="dxa"/>
          </w:tcPr>
          <w:p w14:paraId="07C6398A" w14:textId="77777777" w:rsidR="008170EB" w:rsidRPr="007665BC" w:rsidRDefault="008170EB" w:rsidP="0006372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665BC">
              <w:rPr>
                <w:rFonts w:ascii="Arial" w:hAnsi="Arial" w:cs="Arial"/>
                <w:b/>
                <w:bCs/>
                <w:sz w:val="24"/>
                <w:szCs w:val="24"/>
              </w:rPr>
              <w:t>Kryteria dodatkowe</w:t>
            </w:r>
          </w:p>
        </w:tc>
        <w:tc>
          <w:tcPr>
            <w:tcW w:w="992" w:type="dxa"/>
          </w:tcPr>
          <w:p w14:paraId="5A9A1B2E" w14:textId="77777777" w:rsidR="008170EB" w:rsidRPr="007665BC" w:rsidRDefault="008170EB" w:rsidP="0006372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" w:type="dxa"/>
          </w:tcPr>
          <w:p w14:paraId="65118874" w14:textId="77777777" w:rsidR="008170EB" w:rsidRPr="007665BC" w:rsidRDefault="008170EB" w:rsidP="0006372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70EB" w:rsidRPr="007665BC" w14:paraId="088230CC" w14:textId="77777777" w:rsidTr="008170EB">
        <w:tc>
          <w:tcPr>
            <w:tcW w:w="7230" w:type="dxa"/>
          </w:tcPr>
          <w:p w14:paraId="389CA904" w14:textId="77777777" w:rsidR="008170EB" w:rsidRPr="007665BC" w:rsidRDefault="008170EB" w:rsidP="0006372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665BC">
              <w:rPr>
                <w:rFonts w:ascii="Arial" w:hAnsi="Arial" w:cs="Arial"/>
                <w:sz w:val="24"/>
                <w:szCs w:val="24"/>
              </w:rPr>
              <w:t>dziecko pochodzi z rodziny o trudnej sytuacji rodzinnej, finansowej, zdrowotnej i którym należy się szczególna pomoc np. wielodzietność</w:t>
            </w:r>
          </w:p>
        </w:tc>
        <w:tc>
          <w:tcPr>
            <w:tcW w:w="992" w:type="dxa"/>
          </w:tcPr>
          <w:p w14:paraId="6D0CD9A3" w14:textId="77777777" w:rsidR="008170EB" w:rsidRPr="007665BC" w:rsidRDefault="008170EB" w:rsidP="0006372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" w:type="dxa"/>
          </w:tcPr>
          <w:p w14:paraId="21064498" w14:textId="77777777" w:rsidR="008170EB" w:rsidRPr="007665BC" w:rsidRDefault="008170EB" w:rsidP="0006372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70EB" w:rsidRPr="007665BC" w14:paraId="0C3D9A5B" w14:textId="77777777" w:rsidTr="008170EB">
        <w:tc>
          <w:tcPr>
            <w:tcW w:w="7230" w:type="dxa"/>
          </w:tcPr>
          <w:p w14:paraId="0596B0B8" w14:textId="77777777" w:rsidR="008170EB" w:rsidRPr="007665BC" w:rsidRDefault="008170EB" w:rsidP="0006372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665BC">
              <w:rPr>
                <w:rFonts w:ascii="Arial" w:hAnsi="Arial" w:cs="Arial"/>
                <w:sz w:val="24"/>
                <w:szCs w:val="24"/>
              </w:rPr>
              <w:t>dziecko posiada orzeczenie o potrzebie kształcenia specjalnego</w:t>
            </w:r>
          </w:p>
        </w:tc>
        <w:tc>
          <w:tcPr>
            <w:tcW w:w="992" w:type="dxa"/>
          </w:tcPr>
          <w:p w14:paraId="01063593" w14:textId="77777777" w:rsidR="008170EB" w:rsidRPr="007665BC" w:rsidRDefault="008170EB" w:rsidP="0006372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" w:type="dxa"/>
          </w:tcPr>
          <w:p w14:paraId="6641FAC1" w14:textId="77777777" w:rsidR="008170EB" w:rsidRPr="007665BC" w:rsidRDefault="008170EB" w:rsidP="0006372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70EB" w:rsidRPr="007665BC" w14:paraId="0BF763BC" w14:textId="77777777" w:rsidTr="008170EB">
        <w:tc>
          <w:tcPr>
            <w:tcW w:w="7230" w:type="dxa"/>
          </w:tcPr>
          <w:p w14:paraId="325744A4" w14:textId="77777777" w:rsidR="008170EB" w:rsidRPr="007665BC" w:rsidRDefault="008170EB" w:rsidP="0006372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665BC">
              <w:rPr>
                <w:rFonts w:ascii="Arial" w:hAnsi="Arial" w:cs="Arial"/>
                <w:sz w:val="24"/>
                <w:szCs w:val="24"/>
              </w:rPr>
              <w:t>dziecko posiada opinie Poradni Psychologiczno-Pedagogicznej</w:t>
            </w:r>
          </w:p>
        </w:tc>
        <w:tc>
          <w:tcPr>
            <w:tcW w:w="992" w:type="dxa"/>
          </w:tcPr>
          <w:p w14:paraId="58F1082A" w14:textId="77777777" w:rsidR="008170EB" w:rsidRPr="007665BC" w:rsidRDefault="008170EB" w:rsidP="0006372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" w:type="dxa"/>
          </w:tcPr>
          <w:p w14:paraId="31D32320" w14:textId="77777777" w:rsidR="008170EB" w:rsidRPr="007665BC" w:rsidRDefault="008170EB" w:rsidP="0006372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70EB" w:rsidRPr="007665BC" w14:paraId="60CC47B7" w14:textId="77777777" w:rsidTr="008170EB">
        <w:tc>
          <w:tcPr>
            <w:tcW w:w="7230" w:type="dxa"/>
          </w:tcPr>
          <w:p w14:paraId="2CB9E65C" w14:textId="77777777" w:rsidR="008170EB" w:rsidRPr="007665BC" w:rsidRDefault="008170EB" w:rsidP="0006372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665BC">
              <w:rPr>
                <w:rFonts w:ascii="Arial" w:hAnsi="Arial" w:cs="Arial"/>
                <w:sz w:val="24"/>
                <w:szCs w:val="24"/>
              </w:rPr>
              <w:t>dziecko z niepełnosprawnościami</w:t>
            </w:r>
          </w:p>
        </w:tc>
        <w:tc>
          <w:tcPr>
            <w:tcW w:w="992" w:type="dxa"/>
          </w:tcPr>
          <w:p w14:paraId="72C720B3" w14:textId="77777777" w:rsidR="008170EB" w:rsidRPr="007665BC" w:rsidRDefault="008170EB" w:rsidP="0006372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" w:type="dxa"/>
          </w:tcPr>
          <w:p w14:paraId="5C3E6597" w14:textId="77777777" w:rsidR="008170EB" w:rsidRPr="007665BC" w:rsidRDefault="008170EB" w:rsidP="0006372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70EB" w:rsidRPr="007665BC" w14:paraId="7AD33D05" w14:textId="77777777" w:rsidTr="008170EB">
        <w:tc>
          <w:tcPr>
            <w:tcW w:w="7230" w:type="dxa"/>
          </w:tcPr>
          <w:p w14:paraId="17E82CF9" w14:textId="77777777" w:rsidR="008170EB" w:rsidRPr="007665BC" w:rsidRDefault="008170EB" w:rsidP="0006372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665BC">
              <w:rPr>
                <w:rFonts w:ascii="Arial" w:hAnsi="Arial" w:cs="Arial"/>
                <w:sz w:val="24"/>
                <w:szCs w:val="24"/>
              </w:rPr>
              <w:t>dziecko wymaga pomocy w kształtowaniu kompetencji kluczowych</w:t>
            </w:r>
          </w:p>
        </w:tc>
        <w:tc>
          <w:tcPr>
            <w:tcW w:w="992" w:type="dxa"/>
          </w:tcPr>
          <w:p w14:paraId="4111F8BD" w14:textId="77777777" w:rsidR="008170EB" w:rsidRPr="007665BC" w:rsidRDefault="008170EB" w:rsidP="0006372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" w:type="dxa"/>
          </w:tcPr>
          <w:p w14:paraId="698051E9" w14:textId="77777777" w:rsidR="008170EB" w:rsidRPr="007665BC" w:rsidRDefault="008170EB" w:rsidP="0006372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70EB" w:rsidRPr="007665BC" w14:paraId="69EA27C1" w14:textId="77777777" w:rsidTr="008170EB">
        <w:tc>
          <w:tcPr>
            <w:tcW w:w="7230" w:type="dxa"/>
          </w:tcPr>
          <w:p w14:paraId="14D8DFCE" w14:textId="77777777" w:rsidR="008170EB" w:rsidRPr="007665BC" w:rsidRDefault="008170EB" w:rsidP="0006372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665BC">
              <w:rPr>
                <w:rFonts w:ascii="Arial" w:hAnsi="Arial" w:cs="Arial"/>
                <w:sz w:val="24"/>
                <w:szCs w:val="24"/>
              </w:rPr>
              <w:t>niepełnosprawność rodzica</w:t>
            </w:r>
          </w:p>
        </w:tc>
        <w:tc>
          <w:tcPr>
            <w:tcW w:w="992" w:type="dxa"/>
          </w:tcPr>
          <w:p w14:paraId="5F0EA665" w14:textId="77777777" w:rsidR="008170EB" w:rsidRPr="007665BC" w:rsidRDefault="008170EB" w:rsidP="0006372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" w:type="dxa"/>
          </w:tcPr>
          <w:p w14:paraId="5012523F" w14:textId="77777777" w:rsidR="008170EB" w:rsidRPr="007665BC" w:rsidRDefault="008170EB" w:rsidP="0006372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70EB" w:rsidRPr="007665BC" w14:paraId="3E9BC046" w14:textId="77777777" w:rsidTr="008170EB">
        <w:tc>
          <w:tcPr>
            <w:tcW w:w="7230" w:type="dxa"/>
          </w:tcPr>
          <w:p w14:paraId="57041464" w14:textId="77777777" w:rsidR="008170EB" w:rsidRPr="007665BC" w:rsidRDefault="008170EB" w:rsidP="0006372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665BC">
              <w:rPr>
                <w:rFonts w:ascii="Arial" w:hAnsi="Arial" w:cs="Arial"/>
                <w:sz w:val="24"/>
                <w:szCs w:val="24"/>
              </w:rPr>
              <w:lastRenderedPageBreak/>
              <w:t>dziecko wychowywane jest przez osobę samotnie je wychowującą</w:t>
            </w:r>
          </w:p>
        </w:tc>
        <w:tc>
          <w:tcPr>
            <w:tcW w:w="992" w:type="dxa"/>
          </w:tcPr>
          <w:p w14:paraId="528F3524" w14:textId="77777777" w:rsidR="008170EB" w:rsidRPr="007665BC" w:rsidRDefault="008170EB" w:rsidP="0006372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" w:type="dxa"/>
          </w:tcPr>
          <w:p w14:paraId="5AF686BC" w14:textId="77777777" w:rsidR="008170EB" w:rsidRPr="007665BC" w:rsidRDefault="008170EB" w:rsidP="0006372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70EB" w:rsidRPr="007665BC" w14:paraId="72979DEB" w14:textId="77777777" w:rsidTr="008170EB">
        <w:tc>
          <w:tcPr>
            <w:tcW w:w="7230" w:type="dxa"/>
          </w:tcPr>
          <w:p w14:paraId="782C1F6F" w14:textId="77777777" w:rsidR="008170EB" w:rsidRPr="007665BC" w:rsidRDefault="008170EB" w:rsidP="0006372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665BC">
              <w:rPr>
                <w:rFonts w:ascii="Arial" w:hAnsi="Arial" w:cs="Arial"/>
                <w:sz w:val="24"/>
                <w:szCs w:val="24"/>
              </w:rPr>
              <w:t>dziecko jest objęte rodziną zastępczą</w:t>
            </w:r>
          </w:p>
        </w:tc>
        <w:tc>
          <w:tcPr>
            <w:tcW w:w="992" w:type="dxa"/>
          </w:tcPr>
          <w:p w14:paraId="4FBED5A4" w14:textId="77777777" w:rsidR="008170EB" w:rsidRPr="007665BC" w:rsidRDefault="008170EB" w:rsidP="0006372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" w:type="dxa"/>
          </w:tcPr>
          <w:p w14:paraId="6716D934" w14:textId="77777777" w:rsidR="008170EB" w:rsidRPr="007665BC" w:rsidRDefault="008170EB" w:rsidP="0006372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70EB" w:rsidRPr="007665BC" w14:paraId="2C95AE7C" w14:textId="77777777" w:rsidTr="008170EB">
        <w:tc>
          <w:tcPr>
            <w:tcW w:w="7230" w:type="dxa"/>
          </w:tcPr>
          <w:p w14:paraId="3D922E24" w14:textId="77777777" w:rsidR="008170EB" w:rsidRPr="007665BC" w:rsidRDefault="008170EB" w:rsidP="0006372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665BC">
              <w:rPr>
                <w:rFonts w:ascii="Arial" w:hAnsi="Arial" w:cs="Arial"/>
                <w:sz w:val="24"/>
                <w:szCs w:val="24"/>
              </w:rPr>
              <w:t>niskie dochody rodziców dziecka uprawniające do otrzymania środków z pomocy społecznej</w:t>
            </w:r>
          </w:p>
        </w:tc>
        <w:tc>
          <w:tcPr>
            <w:tcW w:w="992" w:type="dxa"/>
          </w:tcPr>
          <w:p w14:paraId="2C00F8F7" w14:textId="77777777" w:rsidR="008170EB" w:rsidRPr="007665BC" w:rsidRDefault="008170EB" w:rsidP="0006372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" w:type="dxa"/>
          </w:tcPr>
          <w:p w14:paraId="3C5BE60F" w14:textId="77777777" w:rsidR="008170EB" w:rsidRPr="007665BC" w:rsidRDefault="008170EB" w:rsidP="0006372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58A" w:rsidRPr="007665BC" w14:paraId="37616B89" w14:textId="77777777" w:rsidTr="0006558A">
        <w:trPr>
          <w:trHeight w:val="104"/>
        </w:trPr>
        <w:tc>
          <w:tcPr>
            <w:tcW w:w="9209" w:type="dxa"/>
            <w:gridSpan w:val="3"/>
          </w:tcPr>
          <w:p w14:paraId="36676383" w14:textId="77777777" w:rsidR="0006558A" w:rsidRPr="007665BC" w:rsidRDefault="0006558A" w:rsidP="0006372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70EB" w:rsidRPr="007665BC" w14:paraId="0CB10C99" w14:textId="77777777" w:rsidTr="008170EB">
        <w:tc>
          <w:tcPr>
            <w:tcW w:w="7230" w:type="dxa"/>
          </w:tcPr>
          <w:p w14:paraId="705219C3" w14:textId="77777777" w:rsidR="008170EB" w:rsidRPr="007665BC" w:rsidRDefault="008170EB" w:rsidP="0006372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c</w:t>
            </w:r>
            <w:r w:rsidRPr="007665BC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zy potrzebuje Pan/Pani szczególnych udogodnień aby wziąć udział w projekcie?</w:t>
            </w:r>
          </w:p>
        </w:tc>
        <w:tc>
          <w:tcPr>
            <w:tcW w:w="992" w:type="dxa"/>
            <w:vAlign w:val="center"/>
          </w:tcPr>
          <w:p w14:paraId="18B3444E" w14:textId="77777777" w:rsidR="008170EB" w:rsidRPr="007665BC" w:rsidRDefault="008170EB" w:rsidP="0006372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5BC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987" w:type="dxa"/>
            <w:vAlign w:val="center"/>
          </w:tcPr>
          <w:p w14:paraId="30501E8E" w14:textId="77777777" w:rsidR="008170EB" w:rsidRPr="007665BC" w:rsidRDefault="008170EB" w:rsidP="0006372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5BC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8170EB" w:rsidRPr="007665BC" w14:paraId="01D826E0" w14:textId="77777777" w:rsidTr="008170EB">
        <w:trPr>
          <w:trHeight w:val="723"/>
        </w:trPr>
        <w:tc>
          <w:tcPr>
            <w:tcW w:w="9209" w:type="dxa"/>
            <w:gridSpan w:val="3"/>
            <w:vAlign w:val="bottom"/>
          </w:tcPr>
          <w:p w14:paraId="639C64E9" w14:textId="77777777" w:rsidR="008170EB" w:rsidRPr="007665BC" w:rsidRDefault="008170EB" w:rsidP="0006372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665BC">
              <w:rPr>
                <w:rFonts w:ascii="Arial" w:hAnsi="Arial" w:cs="Arial"/>
                <w:sz w:val="24"/>
                <w:szCs w:val="24"/>
              </w:rPr>
              <w:t>jeśli tak, proszę wskazać jakich: ……………………………………………………….....</w:t>
            </w:r>
          </w:p>
        </w:tc>
      </w:tr>
      <w:tr w:rsidR="00DA4C23" w:rsidRPr="007665BC" w14:paraId="108E9C6C" w14:textId="77777777" w:rsidTr="008170EB">
        <w:tc>
          <w:tcPr>
            <w:tcW w:w="7230" w:type="dxa"/>
          </w:tcPr>
          <w:p w14:paraId="6928AF88" w14:textId="2A442AB0" w:rsidR="00DA4C23" w:rsidRPr="007665BC" w:rsidRDefault="00C71413" w:rsidP="007665B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665BC">
              <w:rPr>
                <w:rStyle w:val="hgkelc"/>
                <w:rFonts w:ascii="Arial" w:hAnsi="Arial" w:cs="Arial"/>
                <w:sz w:val="24"/>
                <w:szCs w:val="24"/>
              </w:rPr>
              <w:t xml:space="preserve">Wyrażam zgodę na przetwarzanie moich danych osobowych dla potrzeb niezbędnych do realizacji procesu rekrutacji (zgodnie </w:t>
            </w:r>
            <w:r w:rsidRPr="007665BC">
              <w:rPr>
                <w:rStyle w:val="hgkelc"/>
                <w:rFonts w:ascii="Arial" w:hAnsi="Arial" w:cs="Arial"/>
                <w:sz w:val="24"/>
                <w:szCs w:val="24"/>
              </w:rPr>
              <w:br/>
              <w:t xml:space="preserve">z ustawą z dnia 10 maja 2018 roku o ochronie danych osobowych (Dz. Ustaw z 2018, poz. 1000) oraz zgodnie </w:t>
            </w:r>
            <w:r w:rsidRPr="007665BC">
              <w:rPr>
                <w:rStyle w:val="hgkelc"/>
                <w:rFonts w:ascii="Arial" w:hAnsi="Arial" w:cs="Arial"/>
                <w:sz w:val="24"/>
                <w:szCs w:val="24"/>
              </w:rPr>
              <w:br/>
              <w:t>z Rozporządzeniem Parlamentu Europejskiego i Rady (UE) 2016/679 z dnia 27 kwietnia 2016 r. – Pełna treść klauzuli informacyjnej znajduje się na stronie internetowej Beneficjenta</w:t>
            </w:r>
          </w:p>
        </w:tc>
        <w:tc>
          <w:tcPr>
            <w:tcW w:w="992" w:type="dxa"/>
            <w:vAlign w:val="center"/>
          </w:tcPr>
          <w:p w14:paraId="58E2D19E" w14:textId="3066614F" w:rsidR="00DA4C23" w:rsidRPr="007665BC" w:rsidRDefault="00C71413" w:rsidP="007665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5BC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987" w:type="dxa"/>
            <w:vAlign w:val="center"/>
          </w:tcPr>
          <w:p w14:paraId="109072BE" w14:textId="4827761B" w:rsidR="00DA4C23" w:rsidRPr="007665BC" w:rsidRDefault="00C71413" w:rsidP="007665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5BC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</w:tbl>
    <w:p w14:paraId="0E93D466" w14:textId="77777777" w:rsidR="008170EB" w:rsidRDefault="008170EB" w:rsidP="008170EB">
      <w:pPr>
        <w:spacing w:line="360" w:lineRule="auto"/>
        <w:rPr>
          <w:rFonts w:ascii="Arial" w:hAnsi="Arial" w:cs="Arial"/>
          <w:sz w:val="24"/>
          <w:szCs w:val="24"/>
        </w:rPr>
      </w:pPr>
    </w:p>
    <w:p w14:paraId="5C6BDD09" w14:textId="77777777" w:rsidR="008170EB" w:rsidRPr="007665BC" w:rsidRDefault="008170EB" w:rsidP="007665B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93F265D" w14:textId="3C4675BC" w:rsidR="00DA4C23" w:rsidRDefault="00DA4C23" w:rsidP="004A1657">
      <w:pPr>
        <w:spacing w:line="360" w:lineRule="auto"/>
        <w:rPr>
          <w:rFonts w:ascii="Arial" w:hAnsi="Arial" w:cs="Arial"/>
          <w:sz w:val="24"/>
          <w:szCs w:val="24"/>
        </w:rPr>
      </w:pPr>
    </w:p>
    <w:p w14:paraId="7FAF2E6C" w14:textId="15CA7E8D" w:rsidR="006D52B2" w:rsidRPr="007665BC" w:rsidRDefault="006D52B2" w:rsidP="007665BC">
      <w:pPr>
        <w:spacing w:line="360" w:lineRule="auto"/>
        <w:rPr>
          <w:rStyle w:val="hgkelc"/>
          <w:rFonts w:ascii="Arial" w:hAnsi="Arial" w:cs="Arial"/>
          <w:sz w:val="24"/>
          <w:szCs w:val="24"/>
        </w:rPr>
      </w:pPr>
    </w:p>
    <w:p w14:paraId="1BF4B3C9" w14:textId="77777777" w:rsidR="006D52B2" w:rsidRPr="007665BC" w:rsidRDefault="006D52B2" w:rsidP="007665BC">
      <w:pPr>
        <w:spacing w:line="360" w:lineRule="auto"/>
        <w:rPr>
          <w:rStyle w:val="hgkelc"/>
          <w:rFonts w:ascii="Arial" w:hAnsi="Arial" w:cs="Arial"/>
          <w:sz w:val="24"/>
          <w:szCs w:val="24"/>
        </w:rPr>
      </w:pPr>
    </w:p>
    <w:p w14:paraId="0C134365" w14:textId="77777777" w:rsidR="006D52B2" w:rsidRPr="007665BC" w:rsidRDefault="006D52B2" w:rsidP="006D52B2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6D52B2" w:rsidRPr="007665B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8C537" w14:textId="77777777" w:rsidR="00802B29" w:rsidRDefault="00802B29" w:rsidP="00370F25">
      <w:pPr>
        <w:spacing w:after="0" w:line="240" w:lineRule="auto"/>
      </w:pPr>
      <w:r>
        <w:separator/>
      </w:r>
    </w:p>
  </w:endnote>
  <w:endnote w:type="continuationSeparator" w:id="0">
    <w:p w14:paraId="08F59459" w14:textId="77777777" w:rsidR="00802B29" w:rsidRDefault="00802B29" w:rsidP="00370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766E4" w14:textId="1214C090" w:rsidR="00FC772A" w:rsidRDefault="00FC772A" w:rsidP="00FC772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4400C" w14:textId="77777777" w:rsidR="00802B29" w:rsidRDefault="00802B29" w:rsidP="00370F25">
      <w:pPr>
        <w:spacing w:after="0" w:line="240" w:lineRule="auto"/>
      </w:pPr>
      <w:r>
        <w:separator/>
      </w:r>
    </w:p>
  </w:footnote>
  <w:footnote w:type="continuationSeparator" w:id="0">
    <w:p w14:paraId="4499067A" w14:textId="77777777" w:rsidR="00802B29" w:rsidRDefault="00802B29" w:rsidP="00370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5EC3" w14:textId="51E68291" w:rsidR="00370F25" w:rsidRDefault="001846CB" w:rsidP="001846CB">
    <w:pPr>
      <w:pStyle w:val="Nagwek"/>
      <w:jc w:val="center"/>
    </w:pPr>
    <w:r>
      <w:rPr>
        <w:noProof/>
      </w:rPr>
      <w:drawing>
        <wp:inline distT="0" distB="0" distL="0" distR="0" wp14:anchorId="132BE42C" wp14:editId="15DD2A41">
          <wp:extent cx="4724400" cy="661035"/>
          <wp:effectExtent l="0" t="0" r="0" b="5715"/>
          <wp:docPr id="21053958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395822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4400" cy="661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AA"/>
    <w:rsid w:val="00017ECF"/>
    <w:rsid w:val="00020EC7"/>
    <w:rsid w:val="0006558A"/>
    <w:rsid w:val="000710EE"/>
    <w:rsid w:val="00075D8F"/>
    <w:rsid w:val="000B6F96"/>
    <w:rsid w:val="000D66CA"/>
    <w:rsid w:val="000E2CF0"/>
    <w:rsid w:val="00115C2B"/>
    <w:rsid w:val="00123A09"/>
    <w:rsid w:val="001262C3"/>
    <w:rsid w:val="00182A3F"/>
    <w:rsid w:val="001846CB"/>
    <w:rsid w:val="002255CF"/>
    <w:rsid w:val="002316F5"/>
    <w:rsid w:val="002D7B84"/>
    <w:rsid w:val="00367905"/>
    <w:rsid w:val="00370F25"/>
    <w:rsid w:val="003C4D89"/>
    <w:rsid w:val="004009C9"/>
    <w:rsid w:val="004301CE"/>
    <w:rsid w:val="004516AA"/>
    <w:rsid w:val="00455E6E"/>
    <w:rsid w:val="0047709F"/>
    <w:rsid w:val="00490858"/>
    <w:rsid w:val="00494228"/>
    <w:rsid w:val="004A1657"/>
    <w:rsid w:val="004D1F21"/>
    <w:rsid w:val="004D7A41"/>
    <w:rsid w:val="004F4177"/>
    <w:rsid w:val="005073F0"/>
    <w:rsid w:val="0053766A"/>
    <w:rsid w:val="00554B4D"/>
    <w:rsid w:val="005A08F0"/>
    <w:rsid w:val="005B23E2"/>
    <w:rsid w:val="00605799"/>
    <w:rsid w:val="006205D7"/>
    <w:rsid w:val="006D52B2"/>
    <w:rsid w:val="006E4CB1"/>
    <w:rsid w:val="007665BC"/>
    <w:rsid w:val="007A3319"/>
    <w:rsid w:val="007B2324"/>
    <w:rsid w:val="007C31CE"/>
    <w:rsid w:val="007E448B"/>
    <w:rsid w:val="007F1102"/>
    <w:rsid w:val="007F1994"/>
    <w:rsid w:val="007F65CA"/>
    <w:rsid w:val="00802B29"/>
    <w:rsid w:val="008170EB"/>
    <w:rsid w:val="008236C5"/>
    <w:rsid w:val="00874C28"/>
    <w:rsid w:val="008A49A0"/>
    <w:rsid w:val="008F792D"/>
    <w:rsid w:val="00900AA6"/>
    <w:rsid w:val="009A1475"/>
    <w:rsid w:val="009A198E"/>
    <w:rsid w:val="00AE4659"/>
    <w:rsid w:val="00B9359E"/>
    <w:rsid w:val="00BC31EB"/>
    <w:rsid w:val="00C109D9"/>
    <w:rsid w:val="00C3756D"/>
    <w:rsid w:val="00C600C8"/>
    <w:rsid w:val="00C71413"/>
    <w:rsid w:val="00D0455C"/>
    <w:rsid w:val="00D92D5E"/>
    <w:rsid w:val="00DA3984"/>
    <w:rsid w:val="00DA4C23"/>
    <w:rsid w:val="00DB46A8"/>
    <w:rsid w:val="00DB6074"/>
    <w:rsid w:val="00DD0A99"/>
    <w:rsid w:val="00E102F9"/>
    <w:rsid w:val="00EA773A"/>
    <w:rsid w:val="00EC6217"/>
    <w:rsid w:val="00F33802"/>
    <w:rsid w:val="00F74A15"/>
    <w:rsid w:val="00FC603E"/>
    <w:rsid w:val="00FC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D9B5A"/>
  <w15:chartTrackingRefBased/>
  <w15:docId w15:val="{F9E422D8-99D8-41D7-AB09-623E93DB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0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0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F25"/>
  </w:style>
  <w:style w:type="paragraph" w:styleId="Stopka">
    <w:name w:val="footer"/>
    <w:basedOn w:val="Normalny"/>
    <w:link w:val="StopkaZnak"/>
    <w:uiPriority w:val="99"/>
    <w:unhideWhenUsed/>
    <w:rsid w:val="00370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F25"/>
  </w:style>
  <w:style w:type="character" w:customStyle="1" w:styleId="hgkelc">
    <w:name w:val="hgkelc"/>
    <w:basedOn w:val="Domylnaczcionkaakapitu"/>
    <w:rsid w:val="006D5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2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Mikołajczak</dc:creator>
  <cp:keywords/>
  <dc:description/>
  <cp:lastModifiedBy>Dagmara Kraska</cp:lastModifiedBy>
  <cp:revision>3</cp:revision>
  <dcterms:created xsi:type="dcterms:W3CDTF">2025-10-17T09:32:00Z</dcterms:created>
  <dcterms:modified xsi:type="dcterms:W3CDTF">2025-10-17T09:36:00Z</dcterms:modified>
</cp:coreProperties>
</file>